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:rsidR="005F1DCC" w:rsidRDefault="005F1DCC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  <w:r w:rsidRPr="005F1DCC">
        <w:rPr>
          <w:rFonts w:ascii="Calibri,Bold" w:hAnsi="Calibri,Bold" w:cs="Calibri,Bold"/>
          <w:bCs/>
          <w:color w:val="000000"/>
          <w:sz w:val="20"/>
          <w:szCs w:val="16"/>
        </w:rPr>
        <w:t>Ustalanie ustawodawstwa właściwego na podstawie art.. 12.2, art..13.2 oraz art.. 13.3 rozporządzenia (WE) nr 883/2004 dla osób prowadzących działalność na własny rachunek.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5F1DCC" w:rsidRPr="005F1DCC">
        <w:rPr>
          <w:rFonts w:cstheme="minorHAnsi"/>
          <w:color w:val="000000"/>
          <w:sz w:val="18"/>
          <w:szCs w:val="16"/>
        </w:rPr>
        <w:t>Ustalanie ustawodawstwa właściwego na podstawie art.. 12.2, art..13.2 oraz art.. 13.3 rozporządzenia (WE) nr 883/2004 dla osób prowadzących</w:t>
      </w:r>
      <w:r w:rsidR="005F1DCC">
        <w:rPr>
          <w:rFonts w:cstheme="minorHAnsi"/>
          <w:color w:val="000000"/>
          <w:sz w:val="18"/>
          <w:szCs w:val="16"/>
        </w:rPr>
        <w:t xml:space="preserve"> działalność na własny rachunek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:rsidR="00793FFA" w:rsidRDefault="00793FFA"/>
    <w:p w:rsidR="00AA281B" w:rsidRDefault="00AA281B"/>
    <w:p w:rsidR="00AA281B" w:rsidRDefault="00AA281B"/>
    <w:p w:rsidR="00AA281B" w:rsidRDefault="00AA281B"/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5F1DCC" w:rsidRPr="005F1DCC">
        <w:rPr>
          <w:rFonts w:cstheme="minorHAnsi"/>
          <w:sz w:val="18"/>
          <w:szCs w:val="16"/>
        </w:rPr>
        <w:t>Ustalanie ustawodawstwa właściwego na podstawie art.. 12.2, art..13.2 oraz art.. 13.3 rozporządzenia (WE) nr 883/2004 dla osób prowadzących</w:t>
      </w:r>
      <w:r w:rsidR="005F1DCC">
        <w:rPr>
          <w:rFonts w:cstheme="minorHAnsi"/>
          <w:sz w:val="18"/>
          <w:szCs w:val="16"/>
        </w:rPr>
        <w:t xml:space="preserve"> działalność na własny rachunek</w:t>
      </w:r>
      <w:bookmarkStart w:id="0" w:name="_GoBack"/>
      <w:bookmarkEnd w:id="0"/>
      <w:r w:rsidR="001709AB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:rsidR="00AA281B" w:rsidRDefault="00AA281B" w:rsidP="00AA281B"/>
    <w:p w:rsidR="00AA281B" w:rsidRDefault="00AA281B"/>
    <w:p w:rsidR="00573F5F" w:rsidRDefault="00573F5F"/>
    <w:p w:rsidR="00573F5F" w:rsidRDefault="00573F5F"/>
    <w:p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F59" w:rsidRDefault="00853F59" w:rsidP="00573F5F">
      <w:pPr>
        <w:spacing w:after="0" w:line="240" w:lineRule="auto"/>
      </w:pPr>
      <w:r>
        <w:separator/>
      </w:r>
    </w:p>
  </w:endnote>
  <w:endnote w:type="continuationSeparator" w:id="0">
    <w:p w:rsidR="00853F59" w:rsidRDefault="00853F59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F59" w:rsidRDefault="00853F59" w:rsidP="00573F5F">
      <w:pPr>
        <w:spacing w:after="0" w:line="240" w:lineRule="auto"/>
      </w:pPr>
      <w:r>
        <w:separator/>
      </w:r>
    </w:p>
  </w:footnote>
  <w:footnote w:type="continuationSeparator" w:id="0">
    <w:p w:rsidR="00853F59" w:rsidRDefault="00853F59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F8" w:rsidRPr="004B46F8" w:rsidRDefault="00853F59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D6CB5"/>
    <w:rsid w:val="002E2438"/>
    <w:rsid w:val="002E46F8"/>
    <w:rsid w:val="002F5FB7"/>
    <w:rsid w:val="002F77D6"/>
    <w:rsid w:val="00316360"/>
    <w:rsid w:val="00353F6E"/>
    <w:rsid w:val="003732AE"/>
    <w:rsid w:val="00375A87"/>
    <w:rsid w:val="003A7784"/>
    <w:rsid w:val="003F19F8"/>
    <w:rsid w:val="004060DE"/>
    <w:rsid w:val="00410792"/>
    <w:rsid w:val="00423BE9"/>
    <w:rsid w:val="00474477"/>
    <w:rsid w:val="00491BFD"/>
    <w:rsid w:val="004E6239"/>
    <w:rsid w:val="004F2518"/>
    <w:rsid w:val="00547DF8"/>
    <w:rsid w:val="00556BCB"/>
    <w:rsid w:val="00573F5F"/>
    <w:rsid w:val="005935FB"/>
    <w:rsid w:val="005F1DCC"/>
    <w:rsid w:val="00645AD7"/>
    <w:rsid w:val="006B22A0"/>
    <w:rsid w:val="006B39F6"/>
    <w:rsid w:val="006C5A97"/>
    <w:rsid w:val="0070554E"/>
    <w:rsid w:val="00793FFA"/>
    <w:rsid w:val="00804150"/>
    <w:rsid w:val="0083467F"/>
    <w:rsid w:val="00853F59"/>
    <w:rsid w:val="00886A23"/>
    <w:rsid w:val="00906B58"/>
    <w:rsid w:val="00935EB8"/>
    <w:rsid w:val="009665FA"/>
    <w:rsid w:val="00966D3F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438C7"/>
    <w:rsid w:val="00C8068A"/>
    <w:rsid w:val="00D31E8D"/>
    <w:rsid w:val="00D4428F"/>
    <w:rsid w:val="00D62E7F"/>
    <w:rsid w:val="00D75CE4"/>
    <w:rsid w:val="00D9307C"/>
    <w:rsid w:val="00D955B8"/>
    <w:rsid w:val="00D959E2"/>
    <w:rsid w:val="00DA4E1D"/>
    <w:rsid w:val="00DC423B"/>
    <w:rsid w:val="00E04EB9"/>
    <w:rsid w:val="00E175CD"/>
    <w:rsid w:val="00E91306"/>
    <w:rsid w:val="00E958FA"/>
    <w:rsid w:val="00EB1BFF"/>
    <w:rsid w:val="00EF48B0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2025-10-01T10:10:00Z</dcterms:created>
  <dcterms:modified xsi:type="dcterms:W3CDTF">2025-10-01T10:10:00Z</dcterms:modified>
</cp:coreProperties>
</file>