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E93" w14:textId="1762EE1D"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Klauzula informacyjna</w:t>
      </w:r>
    </w:p>
    <w:p w14:paraId="03595C92" w14:textId="11E7985E" w:rsidR="001B6BC0" w:rsidRDefault="004A2645" w:rsidP="0049723D">
      <w:pPr>
        <w:spacing w:line="360" w:lineRule="auto"/>
        <w:jc w:val="left"/>
        <w:rPr>
          <w:b/>
          <w:bCs/>
          <w:sz w:val="16"/>
          <w:szCs w:val="16"/>
        </w:rPr>
      </w:pPr>
      <w:r w:rsidRPr="0049723D">
        <w:rPr>
          <w:sz w:val="16"/>
          <w:szCs w:val="16"/>
        </w:rPr>
        <w:t>dla osób biorących udział w szkoleniu</w:t>
      </w:r>
      <w:r w:rsidR="005E66A3" w:rsidRPr="0049723D">
        <w:rPr>
          <w:sz w:val="16"/>
          <w:szCs w:val="16"/>
        </w:rPr>
        <w:t xml:space="preserve"> </w:t>
      </w:r>
      <w:r w:rsidR="007C5FC1" w:rsidRPr="0049723D">
        <w:rPr>
          <w:sz w:val="16"/>
          <w:szCs w:val="16"/>
        </w:rPr>
        <w:t>0</w:t>
      </w:r>
      <w:r w:rsidR="00955EE7" w:rsidRPr="0049723D">
        <w:rPr>
          <w:sz w:val="16"/>
          <w:szCs w:val="16"/>
        </w:rPr>
        <w:t>6</w:t>
      </w:r>
      <w:r w:rsidR="00CC7258" w:rsidRPr="0049723D">
        <w:rPr>
          <w:sz w:val="16"/>
          <w:szCs w:val="16"/>
        </w:rPr>
        <w:t>.</w:t>
      </w:r>
      <w:r w:rsidR="00955EE7" w:rsidRPr="0049723D">
        <w:rPr>
          <w:sz w:val="16"/>
          <w:szCs w:val="16"/>
        </w:rPr>
        <w:t>10</w:t>
      </w:r>
      <w:r w:rsidR="00200313" w:rsidRPr="0049723D">
        <w:rPr>
          <w:sz w:val="16"/>
          <w:szCs w:val="16"/>
        </w:rPr>
        <w:t>.202</w:t>
      </w:r>
      <w:r w:rsidR="00505DFB" w:rsidRPr="0049723D">
        <w:rPr>
          <w:sz w:val="16"/>
          <w:szCs w:val="16"/>
        </w:rPr>
        <w:t>6</w:t>
      </w:r>
      <w:r w:rsidR="00200313" w:rsidRPr="0049723D">
        <w:rPr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</w:t>
      </w:r>
      <w:r w:rsidR="00955EE7">
        <w:rPr>
          <w:b/>
          <w:bCs/>
          <w:sz w:val="16"/>
          <w:szCs w:val="16"/>
        </w:rPr>
        <w:t>„</w:t>
      </w:r>
      <w:r w:rsidR="007C5FC1" w:rsidRPr="007C5FC1">
        <w:rPr>
          <w:b/>
          <w:bCs/>
          <w:sz w:val="16"/>
          <w:szCs w:val="16"/>
        </w:rPr>
        <w:t>Ustalanie ustawodawstwa właściwego dla pracowników delegowanych do pracy za granicą lub pracujących w kilku krajach członkowskich</w:t>
      </w:r>
      <w:r w:rsidR="009B16E6">
        <w:rPr>
          <w:b/>
          <w:bCs/>
          <w:sz w:val="16"/>
          <w:szCs w:val="16"/>
        </w:rPr>
        <w:t>”</w:t>
      </w:r>
      <w:r w:rsidR="0049723D">
        <w:rPr>
          <w:b/>
          <w:bCs/>
          <w:sz w:val="16"/>
          <w:szCs w:val="16"/>
        </w:rPr>
        <w:t>.</w:t>
      </w:r>
    </w:p>
    <w:p w14:paraId="1641053D" w14:textId="77777777"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772B17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660F77A0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14:paraId="7A6D1AF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62CCD676" w14:textId="220AA2B3" w:rsidR="004A2645" w:rsidRPr="009B16E6" w:rsidRDefault="004A2645" w:rsidP="0049723D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9B16E6">
        <w:rPr>
          <w:bCs/>
          <w:sz w:val="16"/>
          <w:szCs w:val="16"/>
        </w:rPr>
        <w:t>Pani/Pana dane osobowe będą przetwarzane w celu przeprowadzenia szkolenia</w:t>
      </w:r>
      <w:r w:rsidR="00D5239F" w:rsidRPr="009B16E6">
        <w:rPr>
          <w:b/>
          <w:bCs/>
          <w:sz w:val="16"/>
          <w:szCs w:val="16"/>
        </w:rPr>
        <w:t xml:space="preserve"> </w:t>
      </w:r>
      <w:r w:rsidR="0097490C" w:rsidRPr="009B16E6">
        <w:rPr>
          <w:b/>
          <w:bCs/>
          <w:sz w:val="16"/>
          <w:szCs w:val="16"/>
        </w:rPr>
        <w:t>„</w:t>
      </w:r>
      <w:r w:rsidR="007C5FC1" w:rsidRPr="007C5FC1">
        <w:rPr>
          <w:b/>
          <w:bCs/>
          <w:sz w:val="16"/>
          <w:szCs w:val="16"/>
        </w:rPr>
        <w:t>Ustalanie ustawodawstwa właściwego dla pracowników delegowanych do pracy za granicą lub pracujących w kilku krajach członkowskich</w:t>
      </w:r>
      <w:r w:rsidR="00955EE7">
        <w:rPr>
          <w:b/>
          <w:bCs/>
          <w:sz w:val="16"/>
          <w:szCs w:val="16"/>
        </w:rPr>
        <w:t>”</w:t>
      </w:r>
      <w:r w:rsidR="0049723D">
        <w:rPr>
          <w:b/>
          <w:bCs/>
          <w:sz w:val="16"/>
          <w:szCs w:val="16"/>
        </w:rPr>
        <w:t>.</w:t>
      </w:r>
      <w:r w:rsidR="00955EE7">
        <w:rPr>
          <w:b/>
          <w:bCs/>
          <w:sz w:val="16"/>
          <w:szCs w:val="16"/>
        </w:rPr>
        <w:t xml:space="preserve"> </w:t>
      </w:r>
      <w:r w:rsidRPr="009B16E6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674C5E9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77D6562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74B4A51B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512EF5D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11993A4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E5C9599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00E3DB17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40589FED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22FC252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3E296D15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564A8F67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056C34E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2336CE53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08960D6A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7F8D4504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699D9C6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5E869959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6CB5DB6C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17AFB440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4AA2B206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5E94618D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7D6F4219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3047BE28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4B56CEC9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5C47CF1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49E03F3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3AE5A148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16691682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58913A6A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567ACF65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40733C32" w14:textId="77777777"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95046">
    <w:abstractNumId w:val="4"/>
  </w:num>
  <w:num w:numId="2" w16cid:durableId="347875275">
    <w:abstractNumId w:val="2"/>
  </w:num>
  <w:num w:numId="3" w16cid:durableId="1907061659">
    <w:abstractNumId w:val="1"/>
  </w:num>
  <w:num w:numId="4" w16cid:durableId="579943321">
    <w:abstractNumId w:val="3"/>
  </w:num>
  <w:num w:numId="5" w16cid:durableId="110179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035D08"/>
    <w:rsid w:val="00080259"/>
    <w:rsid w:val="000B4C57"/>
    <w:rsid w:val="001B6BC0"/>
    <w:rsid w:val="001F225F"/>
    <w:rsid w:val="00200313"/>
    <w:rsid w:val="00230C9C"/>
    <w:rsid w:val="002379C7"/>
    <w:rsid w:val="00242A21"/>
    <w:rsid w:val="00246AF9"/>
    <w:rsid w:val="00250765"/>
    <w:rsid w:val="002A6474"/>
    <w:rsid w:val="002B58B1"/>
    <w:rsid w:val="002C392C"/>
    <w:rsid w:val="002E14E1"/>
    <w:rsid w:val="002E506B"/>
    <w:rsid w:val="00321CAD"/>
    <w:rsid w:val="00362BCB"/>
    <w:rsid w:val="003750BC"/>
    <w:rsid w:val="003B4FB5"/>
    <w:rsid w:val="003D3581"/>
    <w:rsid w:val="003E2DD6"/>
    <w:rsid w:val="004037EB"/>
    <w:rsid w:val="0049723D"/>
    <w:rsid w:val="004A2645"/>
    <w:rsid w:val="004F21F7"/>
    <w:rsid w:val="00505DFB"/>
    <w:rsid w:val="00526B3B"/>
    <w:rsid w:val="00573BDD"/>
    <w:rsid w:val="005A3F0E"/>
    <w:rsid w:val="005D1AAE"/>
    <w:rsid w:val="005E66A3"/>
    <w:rsid w:val="006027CD"/>
    <w:rsid w:val="00630F1F"/>
    <w:rsid w:val="00690072"/>
    <w:rsid w:val="007C5FC1"/>
    <w:rsid w:val="007C7675"/>
    <w:rsid w:val="00827DFD"/>
    <w:rsid w:val="00844C70"/>
    <w:rsid w:val="00932CEA"/>
    <w:rsid w:val="009523D4"/>
    <w:rsid w:val="009535EE"/>
    <w:rsid w:val="00955EE7"/>
    <w:rsid w:val="0097490C"/>
    <w:rsid w:val="009A2B6D"/>
    <w:rsid w:val="009B16E6"/>
    <w:rsid w:val="009F294D"/>
    <w:rsid w:val="009F4F82"/>
    <w:rsid w:val="00A06964"/>
    <w:rsid w:val="00AC0FB2"/>
    <w:rsid w:val="00B62D97"/>
    <w:rsid w:val="00CA1018"/>
    <w:rsid w:val="00CB601B"/>
    <w:rsid w:val="00CC7258"/>
    <w:rsid w:val="00D51A44"/>
    <w:rsid w:val="00D5239F"/>
    <w:rsid w:val="00D53EC2"/>
    <w:rsid w:val="00D72723"/>
    <w:rsid w:val="00DA330A"/>
    <w:rsid w:val="00DB07CF"/>
    <w:rsid w:val="00E05392"/>
    <w:rsid w:val="00E82726"/>
    <w:rsid w:val="00E973CF"/>
    <w:rsid w:val="00EC45BE"/>
    <w:rsid w:val="00EC793B"/>
    <w:rsid w:val="00F10AEF"/>
    <w:rsid w:val="00F80BD5"/>
    <w:rsid w:val="00FA29DE"/>
    <w:rsid w:val="00FE49FB"/>
    <w:rsid w:val="00FF28F6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5B86"/>
  <w15:docId w15:val="{088DDC91-B72A-4E95-8CD9-9877CC76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Woch, Agnieszka</cp:lastModifiedBy>
  <cp:revision>36</cp:revision>
  <dcterms:created xsi:type="dcterms:W3CDTF">2023-11-07T10:49:00Z</dcterms:created>
  <dcterms:modified xsi:type="dcterms:W3CDTF">2026-07-20T08:47:00Z</dcterms:modified>
</cp:coreProperties>
</file>